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AAFF" w14:textId="520CE4AA" w:rsidR="0042182A" w:rsidRPr="0042182A" w:rsidRDefault="0042182A" w:rsidP="0042182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«Утверждаю»</w:t>
      </w:r>
    </w:p>
    <w:p w14:paraId="2F7E104A" w14:textId="77777777" w:rsidR="0042182A" w:rsidRPr="0042182A" w:rsidRDefault="0042182A" w:rsidP="0042182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14:paraId="53AD1D41" w14:textId="4152161E" w:rsidR="0042182A" w:rsidRPr="0042182A" w:rsidRDefault="0042182A" w:rsidP="0042182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ФГБУ «Национальный парк «Марий Чодра»</w:t>
      </w:r>
    </w:p>
    <w:p w14:paraId="05274655" w14:textId="115B0B67" w:rsidR="0042182A" w:rsidRPr="0042182A" w:rsidRDefault="0042182A" w:rsidP="0042182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________________</w:t>
      </w:r>
      <w:proofErr w:type="spellStart"/>
      <w:r w:rsidRPr="0042182A">
        <w:rPr>
          <w:rFonts w:ascii="Times New Roman" w:hAnsi="Times New Roman" w:cs="Times New Roman"/>
          <w:sz w:val="26"/>
          <w:szCs w:val="26"/>
        </w:rPr>
        <w:t>В.В.Мирончук</w:t>
      </w:r>
      <w:proofErr w:type="spellEnd"/>
    </w:p>
    <w:p w14:paraId="2A30D05F" w14:textId="15C3D928" w:rsidR="0042182A" w:rsidRDefault="0042182A" w:rsidP="0042182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«__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2182A">
        <w:rPr>
          <w:rFonts w:ascii="Times New Roman" w:hAnsi="Times New Roman" w:cs="Times New Roman"/>
          <w:sz w:val="26"/>
          <w:szCs w:val="26"/>
        </w:rPr>
        <w:t>__»________________2020</w:t>
      </w:r>
      <w:r w:rsidR="00AF011E">
        <w:rPr>
          <w:rFonts w:ascii="Times New Roman" w:hAnsi="Times New Roman" w:cs="Times New Roman"/>
          <w:sz w:val="26"/>
          <w:szCs w:val="26"/>
        </w:rPr>
        <w:t xml:space="preserve"> </w:t>
      </w:r>
      <w:r w:rsidRPr="0042182A">
        <w:rPr>
          <w:rFonts w:ascii="Times New Roman" w:hAnsi="Times New Roman" w:cs="Times New Roman"/>
          <w:sz w:val="26"/>
          <w:szCs w:val="26"/>
        </w:rPr>
        <w:t>г.</w:t>
      </w:r>
    </w:p>
    <w:p w14:paraId="54AAE1E8" w14:textId="77777777" w:rsidR="00870EDC" w:rsidRPr="0042182A" w:rsidRDefault="00870EDC" w:rsidP="00271284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E4DEA6" w14:textId="7A40AD62" w:rsidR="0042182A" w:rsidRPr="0042182A" w:rsidRDefault="0042182A" w:rsidP="0027128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82A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ОЛОЖЕНИЕ</w:t>
      </w:r>
    </w:p>
    <w:p w14:paraId="353E471E" w14:textId="5C38C346" w:rsidR="0042182A" w:rsidRPr="0042182A" w:rsidRDefault="0042182A" w:rsidP="0027128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о детском творческом конкурсе</w:t>
      </w:r>
    </w:p>
    <w:p w14:paraId="65456D63" w14:textId="57E3DF97" w:rsidR="00096749" w:rsidRDefault="0042182A" w:rsidP="0031054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04B">
        <w:rPr>
          <w:rFonts w:ascii="Times New Roman" w:hAnsi="Times New Roman" w:cs="Times New Roman"/>
          <w:sz w:val="26"/>
          <w:szCs w:val="26"/>
        </w:rPr>
        <w:t>«Лучшая ёлочная игрушка»</w:t>
      </w:r>
    </w:p>
    <w:p w14:paraId="5C058C31" w14:textId="77777777" w:rsidR="00310544" w:rsidRPr="00096749" w:rsidRDefault="00310544" w:rsidP="00C040B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9238E45" w14:textId="64ED1D47" w:rsidR="00096749" w:rsidRPr="005A485B" w:rsidRDefault="00096749" w:rsidP="00271284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85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672EC845" w14:textId="724DA007" w:rsidR="0042182A" w:rsidRPr="009675CD" w:rsidRDefault="00096749" w:rsidP="002712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749">
        <w:rPr>
          <w:rFonts w:ascii="Times New Roman" w:hAnsi="Times New Roman" w:cs="Times New Roman"/>
          <w:sz w:val="26"/>
          <w:szCs w:val="26"/>
        </w:rPr>
        <w:t xml:space="preserve">     Учредителем и организатором</w:t>
      </w:r>
      <w:r w:rsidR="0080504B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096749">
        <w:rPr>
          <w:rFonts w:ascii="Times New Roman" w:hAnsi="Times New Roman" w:cs="Times New Roman"/>
          <w:sz w:val="26"/>
          <w:szCs w:val="26"/>
        </w:rPr>
        <w:t xml:space="preserve"> является Федеральное государственное бюджетное учреждение «Национальный парк «Марий</w:t>
      </w:r>
      <w:r w:rsidR="00C34E61">
        <w:rPr>
          <w:rFonts w:ascii="Times New Roman" w:hAnsi="Times New Roman" w:cs="Times New Roman"/>
          <w:sz w:val="26"/>
          <w:szCs w:val="26"/>
        </w:rPr>
        <w:t xml:space="preserve"> </w:t>
      </w:r>
      <w:r w:rsidRPr="00096749">
        <w:rPr>
          <w:rFonts w:ascii="Times New Roman" w:hAnsi="Times New Roman" w:cs="Times New Roman"/>
          <w:sz w:val="26"/>
          <w:szCs w:val="26"/>
        </w:rPr>
        <w:t>Чодра», мероприятие проводится с целью</w:t>
      </w:r>
      <w:r>
        <w:rPr>
          <w:rFonts w:ascii="Times New Roman" w:hAnsi="Times New Roman" w:cs="Times New Roman"/>
          <w:sz w:val="26"/>
          <w:szCs w:val="26"/>
        </w:rPr>
        <w:t xml:space="preserve"> повышению уровня экологического просвещения</w:t>
      </w:r>
      <w:r w:rsidR="009675CD">
        <w:rPr>
          <w:rFonts w:ascii="Times New Roman" w:hAnsi="Times New Roman" w:cs="Times New Roman"/>
          <w:sz w:val="26"/>
          <w:szCs w:val="26"/>
        </w:rPr>
        <w:t xml:space="preserve"> населения,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00D" w:rsidRPr="009675CD">
        <w:rPr>
          <w:rFonts w:ascii="Times New Roman" w:eastAsia="Calibri" w:hAnsi="Times New Roman" w:cs="Times New Roman"/>
          <w:sz w:val="26"/>
          <w:szCs w:val="26"/>
        </w:rPr>
        <w:t>воспитанников детских садов, обучающихся средних общеобразовательных школ</w:t>
      </w:r>
      <w:r w:rsidR="0080504B" w:rsidRPr="009675CD">
        <w:rPr>
          <w:rFonts w:ascii="Times New Roman" w:hAnsi="Times New Roman" w:cs="Times New Roman"/>
          <w:sz w:val="26"/>
          <w:szCs w:val="26"/>
        </w:rPr>
        <w:t>, а также</w:t>
      </w:r>
      <w:r w:rsidRPr="009675CD">
        <w:rPr>
          <w:rFonts w:ascii="Times New Roman" w:hAnsi="Times New Roman" w:cs="Times New Roman"/>
          <w:sz w:val="26"/>
          <w:szCs w:val="26"/>
        </w:rPr>
        <w:t xml:space="preserve"> </w:t>
      </w:r>
      <w:r w:rsidR="0042182A" w:rsidRPr="009675CD">
        <w:rPr>
          <w:rFonts w:ascii="Times New Roman" w:hAnsi="Times New Roman" w:cs="Times New Roman"/>
          <w:sz w:val="26"/>
          <w:szCs w:val="26"/>
        </w:rPr>
        <w:t>укрепление связей дошкольных и школьных учреждений</w:t>
      </w:r>
      <w:r w:rsidR="0080504B" w:rsidRPr="009675CD">
        <w:rPr>
          <w:rFonts w:ascii="Times New Roman" w:hAnsi="Times New Roman" w:cs="Times New Roman"/>
          <w:sz w:val="26"/>
          <w:szCs w:val="26"/>
        </w:rPr>
        <w:t xml:space="preserve"> с ФГБУ «Национальный парк «Марий Чодра».</w:t>
      </w:r>
    </w:p>
    <w:p w14:paraId="2A0DA339" w14:textId="7EA57275" w:rsidR="0042182A" w:rsidRPr="0042182A" w:rsidRDefault="0080504B" w:rsidP="00F5543C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Задачи конкурса</w:t>
      </w:r>
      <w:r w:rsidR="0042182A" w:rsidRPr="0042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42182A">
        <w:rPr>
          <w:rFonts w:ascii="Times New Roman" w:hAnsi="Times New Roman" w:cs="Times New Roman"/>
          <w:sz w:val="26"/>
          <w:szCs w:val="26"/>
        </w:rPr>
        <w:t>создание праздничной атмосферы и вовлечение детей в творческий процесс по изготовлению авторской ёлочной игрушки</w:t>
      </w:r>
      <w:r w:rsidR="0042182A" w:rsidRPr="0042182A">
        <w:rPr>
          <w:rFonts w:ascii="Times New Roman" w:hAnsi="Times New Roman" w:cs="Times New Roman"/>
          <w:sz w:val="26"/>
          <w:szCs w:val="26"/>
        </w:rPr>
        <w:t>.</w:t>
      </w:r>
    </w:p>
    <w:p w14:paraId="683B77F4" w14:textId="238DF5CC" w:rsidR="0042182A" w:rsidRPr="005A485B" w:rsidRDefault="0080504B" w:rsidP="00271284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85B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14:paraId="5B458FBB" w14:textId="00010E34" w:rsidR="0042182A" w:rsidRPr="0042182A" w:rsidRDefault="0042182A" w:rsidP="0079490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В конкурсе принимают участие воспитанники ДОУ</w:t>
      </w:r>
      <w:r w:rsidR="00310544">
        <w:rPr>
          <w:rFonts w:ascii="Times New Roman" w:hAnsi="Times New Roman" w:cs="Times New Roman"/>
          <w:sz w:val="26"/>
          <w:szCs w:val="26"/>
        </w:rPr>
        <w:t xml:space="preserve"> (Дошкольных Образовательных Учреждений)</w:t>
      </w:r>
      <w:r w:rsidRPr="0042182A">
        <w:rPr>
          <w:rFonts w:ascii="Times New Roman" w:hAnsi="Times New Roman" w:cs="Times New Roman"/>
          <w:sz w:val="26"/>
          <w:szCs w:val="26"/>
        </w:rPr>
        <w:t xml:space="preserve"> и учащиеся 1 – </w:t>
      </w:r>
      <w:r w:rsidR="00AF011E">
        <w:rPr>
          <w:rFonts w:ascii="Times New Roman" w:hAnsi="Times New Roman" w:cs="Times New Roman"/>
          <w:sz w:val="26"/>
          <w:szCs w:val="26"/>
        </w:rPr>
        <w:t>4</w:t>
      </w:r>
      <w:r w:rsidRPr="0042182A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E97A36">
        <w:rPr>
          <w:rFonts w:ascii="Times New Roman" w:hAnsi="Times New Roman" w:cs="Times New Roman"/>
          <w:sz w:val="26"/>
          <w:szCs w:val="26"/>
        </w:rPr>
        <w:t>СОШ</w:t>
      </w:r>
      <w:r w:rsidR="00310544">
        <w:rPr>
          <w:rFonts w:ascii="Times New Roman" w:hAnsi="Times New Roman" w:cs="Times New Roman"/>
          <w:sz w:val="26"/>
          <w:szCs w:val="26"/>
        </w:rPr>
        <w:t xml:space="preserve"> (Средних Общеобразовательных Учреждений)</w:t>
      </w:r>
      <w:r w:rsidR="00E97A36">
        <w:rPr>
          <w:rFonts w:ascii="Times New Roman" w:hAnsi="Times New Roman" w:cs="Times New Roman"/>
          <w:sz w:val="26"/>
          <w:szCs w:val="26"/>
        </w:rPr>
        <w:t xml:space="preserve"> Республики Марий Эл.</w:t>
      </w:r>
    </w:p>
    <w:p w14:paraId="16A7D506" w14:textId="70C5617E" w:rsidR="0042182A" w:rsidRDefault="00E97A36" w:rsidP="00271284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85B">
        <w:rPr>
          <w:rFonts w:ascii="Times New Roman" w:hAnsi="Times New Roman" w:cs="Times New Roman"/>
          <w:b/>
          <w:sz w:val="26"/>
          <w:szCs w:val="26"/>
        </w:rPr>
        <w:t>Требования к работам</w:t>
      </w:r>
    </w:p>
    <w:p w14:paraId="589DC88D" w14:textId="77777777" w:rsidR="00EE53CB" w:rsidRPr="0042182A" w:rsidRDefault="00EE53CB" w:rsidP="0079490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Для участия в конкурсе необходимо своими руками изготовить</w:t>
      </w:r>
    </w:p>
    <w:p w14:paraId="5F3A2245" w14:textId="49523720" w:rsidR="00EE53CB" w:rsidRPr="00EE53CB" w:rsidRDefault="00EE53CB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елочное украшение (поделку).</w:t>
      </w:r>
    </w:p>
    <w:p w14:paraId="3FA403B9" w14:textId="33521FB1" w:rsidR="0042182A" w:rsidRPr="0042182A" w:rsidRDefault="0042182A" w:rsidP="0079490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 xml:space="preserve">На конкурс принимается не более 1 работы от одного автора.  </w:t>
      </w:r>
    </w:p>
    <w:p w14:paraId="6794A954" w14:textId="2253EE83" w:rsidR="00AF011E" w:rsidRDefault="00EE53CB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lastRenderedPageBreak/>
        <w:t>Размер игрушки</w:t>
      </w:r>
      <w:r>
        <w:rPr>
          <w:rFonts w:ascii="Times New Roman" w:hAnsi="Times New Roman" w:cs="Times New Roman"/>
          <w:sz w:val="26"/>
          <w:szCs w:val="26"/>
        </w:rPr>
        <w:t xml:space="preserve"> должен быть не более </w:t>
      </w:r>
      <w:r w:rsidR="0042182A" w:rsidRPr="0042182A">
        <w:rPr>
          <w:rFonts w:ascii="Times New Roman" w:hAnsi="Times New Roman" w:cs="Times New Roman"/>
          <w:sz w:val="26"/>
          <w:szCs w:val="26"/>
        </w:rPr>
        <w:t xml:space="preserve">15 см.  </w:t>
      </w:r>
    </w:p>
    <w:p w14:paraId="13D83AB7" w14:textId="4CC4997E" w:rsidR="00AF011E" w:rsidRDefault="0042182A" w:rsidP="0079490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 xml:space="preserve">Участники могут использовать любые материалы и любую технику при изготовлении елочных игрушек (плотная цветная бумага, ткань, вата и картон, всевозможные подручные материалы (пластиковые бутылки, упаковочные материалы и т.д.).  </w:t>
      </w:r>
    </w:p>
    <w:p w14:paraId="1A135581" w14:textId="34429C16" w:rsidR="0042182A" w:rsidRPr="0042182A" w:rsidRDefault="0042182A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 xml:space="preserve">          Игрушка должна иметь петлю для крепления к ёлочным ветвям.  </w:t>
      </w:r>
    </w:p>
    <w:p w14:paraId="72C40236" w14:textId="1ED2844D" w:rsidR="0042182A" w:rsidRPr="0042182A" w:rsidRDefault="0042182A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 xml:space="preserve">          Приветствуются всевозможные игрушки с фантазийными рисунками, различные объёмные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ёлки, шары и т.п.  </w:t>
      </w:r>
    </w:p>
    <w:p w14:paraId="6495D557" w14:textId="27CB81CB" w:rsidR="0042182A" w:rsidRPr="0042182A" w:rsidRDefault="0042182A" w:rsidP="0079490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Форма созданной работы (игрушки) может быть любая: шарик, кубик, кукла, гирлянда, фонарик, сказочный персонаж.</w:t>
      </w:r>
    </w:p>
    <w:p w14:paraId="181241F5" w14:textId="48D46C4A" w:rsidR="00F44C21" w:rsidRPr="0042182A" w:rsidRDefault="0042182A" w:rsidP="0079490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К работе должна быть приложена информация об участнике (ФИО</w:t>
      </w:r>
      <w:r w:rsidR="00B95ABE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Pr="0042182A">
        <w:rPr>
          <w:rFonts w:ascii="Times New Roman" w:hAnsi="Times New Roman" w:cs="Times New Roman"/>
          <w:sz w:val="26"/>
          <w:szCs w:val="26"/>
        </w:rPr>
        <w:t xml:space="preserve">, класс/группа, учреждение, контактный телефон, ФИО руководителя).   </w:t>
      </w:r>
    </w:p>
    <w:p w14:paraId="7DA55F8B" w14:textId="77777777" w:rsidR="00680731" w:rsidRPr="00680731" w:rsidRDefault="00680731" w:rsidP="00271284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731">
        <w:rPr>
          <w:rFonts w:ascii="Times New Roman" w:hAnsi="Times New Roman" w:cs="Times New Roman"/>
          <w:b/>
          <w:sz w:val="26"/>
          <w:szCs w:val="26"/>
        </w:rPr>
        <w:t>Сроки и условия проведения конкурса</w:t>
      </w:r>
    </w:p>
    <w:p w14:paraId="1A2E7AF2" w14:textId="77777777" w:rsidR="00680731" w:rsidRPr="0042182A" w:rsidRDefault="0068073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14:paraId="042F45CC" w14:textId="77777777" w:rsidR="00680731" w:rsidRPr="0042182A" w:rsidRDefault="0068073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- «Самая оригинальная новогодняя игрушка»;</w:t>
      </w:r>
    </w:p>
    <w:p w14:paraId="24955936" w14:textId="77777777" w:rsidR="00680731" w:rsidRPr="0042182A" w:rsidRDefault="0068073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- «Игрушка из природного материала»;</w:t>
      </w:r>
    </w:p>
    <w:p w14:paraId="108C25A4" w14:textId="77777777" w:rsidR="00680731" w:rsidRPr="00680731" w:rsidRDefault="0068073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- «Игрушка - символ 2021 года»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8CC0D1" w14:textId="17B6A923" w:rsidR="00680731" w:rsidRPr="005147CB" w:rsidRDefault="0068073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конкурса:</w:t>
      </w:r>
      <w:r w:rsidRPr="005147CB">
        <w:rPr>
          <w:rFonts w:ascii="Times New Roman" w:hAnsi="Times New Roman" w:cs="Times New Roman"/>
          <w:sz w:val="26"/>
          <w:szCs w:val="26"/>
        </w:rPr>
        <w:t xml:space="preserve"> с 1 декабря по 21 декабря 2020 года (включительно).</w:t>
      </w:r>
    </w:p>
    <w:p w14:paraId="72933BDB" w14:textId="4A0F6BC9" w:rsidR="00680731" w:rsidRPr="00680731" w:rsidRDefault="00680731" w:rsidP="0079490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7CB">
        <w:rPr>
          <w:rFonts w:ascii="Times New Roman" w:hAnsi="Times New Roman" w:cs="Times New Roman"/>
          <w:sz w:val="26"/>
          <w:szCs w:val="26"/>
        </w:rPr>
        <w:t>Готовые работы принимаются</w:t>
      </w:r>
      <w:r w:rsidR="009675CD">
        <w:rPr>
          <w:rFonts w:ascii="Times New Roman" w:hAnsi="Times New Roman" w:cs="Times New Roman"/>
          <w:sz w:val="26"/>
          <w:szCs w:val="26"/>
        </w:rPr>
        <w:t xml:space="preserve"> </w:t>
      </w:r>
      <w:r w:rsidR="009675CD" w:rsidRPr="005147CB">
        <w:rPr>
          <w:rFonts w:ascii="Times New Roman" w:hAnsi="Times New Roman" w:cs="Times New Roman"/>
          <w:sz w:val="26"/>
          <w:szCs w:val="26"/>
        </w:rPr>
        <w:t>с 8:00 – 17:00</w:t>
      </w:r>
      <w:r w:rsidR="009675C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675CD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="009675CD">
        <w:rPr>
          <w:rFonts w:ascii="Times New Roman" w:hAnsi="Times New Roman" w:cs="Times New Roman"/>
          <w:sz w:val="26"/>
          <w:szCs w:val="26"/>
        </w:rPr>
        <w:t>)</w:t>
      </w:r>
      <w:r w:rsidRPr="005147CB">
        <w:rPr>
          <w:rFonts w:ascii="Times New Roman" w:hAnsi="Times New Roman" w:cs="Times New Roman"/>
          <w:sz w:val="26"/>
          <w:szCs w:val="26"/>
        </w:rPr>
        <w:t xml:space="preserve"> </w:t>
      </w:r>
      <w:r w:rsidR="00CC14E1">
        <w:rPr>
          <w:rFonts w:ascii="Times New Roman" w:hAnsi="Times New Roman" w:cs="Times New Roman"/>
          <w:sz w:val="26"/>
          <w:szCs w:val="26"/>
        </w:rPr>
        <w:t>до</w:t>
      </w:r>
      <w:r w:rsidRPr="005147CB">
        <w:rPr>
          <w:rFonts w:ascii="Times New Roman" w:hAnsi="Times New Roman" w:cs="Times New Roman"/>
          <w:sz w:val="26"/>
          <w:szCs w:val="26"/>
        </w:rPr>
        <w:t xml:space="preserve"> 21 декабря 2020 года в офисе национального парка</w:t>
      </w:r>
      <w:r>
        <w:rPr>
          <w:rFonts w:ascii="Times New Roman" w:hAnsi="Times New Roman" w:cs="Times New Roman"/>
          <w:sz w:val="26"/>
          <w:szCs w:val="26"/>
        </w:rPr>
        <w:t xml:space="preserve"> (отдел экологического просвещения, туризма и рекреации)</w:t>
      </w:r>
      <w:r w:rsidR="006D45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79181E" w14:textId="0D04B4AB" w:rsidR="00F44C21" w:rsidRPr="002A3D6B" w:rsidRDefault="00F44C21" w:rsidP="002A3D6B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D6B">
        <w:rPr>
          <w:rFonts w:ascii="Times New Roman" w:hAnsi="Times New Roman" w:cs="Times New Roman"/>
          <w:b/>
          <w:sz w:val="26"/>
          <w:szCs w:val="26"/>
        </w:rPr>
        <w:t>Критерии оценки конкурсных работ</w:t>
      </w:r>
    </w:p>
    <w:p w14:paraId="49744841" w14:textId="06814FB1" w:rsidR="002A3D6B" w:rsidRPr="002A3D6B" w:rsidRDefault="002A3D6B" w:rsidP="002A3D6B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критерия, по которым будет производится оценка работ:</w:t>
      </w:r>
    </w:p>
    <w:p w14:paraId="339EEEA5" w14:textId="77777777" w:rsidR="00F44C21" w:rsidRPr="0042182A" w:rsidRDefault="00F44C2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-  отражение новогодней тематики;</w:t>
      </w:r>
    </w:p>
    <w:p w14:paraId="73360F2C" w14:textId="77777777" w:rsidR="00F44C21" w:rsidRPr="0042182A" w:rsidRDefault="00F44C2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-  яркость, нарядность, выразительность;</w:t>
      </w:r>
    </w:p>
    <w:p w14:paraId="7BF10603" w14:textId="77777777" w:rsidR="00F44C21" w:rsidRPr="0042182A" w:rsidRDefault="00F44C2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lastRenderedPageBreak/>
        <w:t>-  оригинальность технического решения;</w:t>
      </w:r>
    </w:p>
    <w:p w14:paraId="6880AB2E" w14:textId="77777777" w:rsidR="00F44C21" w:rsidRPr="0042182A" w:rsidRDefault="00F44C2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-  качество исполнения и оформления работы (эстетика);</w:t>
      </w:r>
    </w:p>
    <w:p w14:paraId="2B33FAEC" w14:textId="77777777" w:rsidR="00F44C21" w:rsidRPr="0042182A" w:rsidRDefault="00F44C2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- самостоятельность исполнения;</w:t>
      </w:r>
    </w:p>
    <w:p w14:paraId="3F5CF07B" w14:textId="6B827FB7" w:rsidR="000E0940" w:rsidRDefault="00F44C21" w:rsidP="007949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82A">
        <w:rPr>
          <w:rFonts w:ascii="Times New Roman" w:hAnsi="Times New Roman" w:cs="Times New Roman"/>
          <w:sz w:val="26"/>
          <w:szCs w:val="26"/>
        </w:rPr>
        <w:t>-  соответствие рекомендованным размерам.</w:t>
      </w:r>
    </w:p>
    <w:p w14:paraId="7021AD0F" w14:textId="3D863D93" w:rsidR="00271284" w:rsidRPr="008F18B0" w:rsidRDefault="00271284" w:rsidP="008F18B0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Подведение итогов</w:t>
      </w:r>
    </w:p>
    <w:p w14:paraId="752DC2E5" w14:textId="169ED347" w:rsidR="009A715A" w:rsidRDefault="000F2ABD" w:rsidP="009A715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конкурса</w:t>
      </w:r>
      <w:r w:rsidRPr="000F2ABD">
        <w:rPr>
          <w:rFonts w:ascii="Times New Roman" w:hAnsi="Times New Roman" w:cs="Times New Roman"/>
          <w:sz w:val="26"/>
          <w:szCs w:val="26"/>
        </w:rPr>
        <w:t xml:space="preserve"> определяет победителей по результатам просмотра всех работ,</w:t>
      </w:r>
      <w:r w:rsidR="00A95B29">
        <w:rPr>
          <w:rFonts w:ascii="Times New Roman" w:hAnsi="Times New Roman" w:cs="Times New Roman"/>
          <w:sz w:val="26"/>
          <w:szCs w:val="26"/>
        </w:rPr>
        <w:t xml:space="preserve"> согласно оценкам критерии работ, а также условиям проведения конкурса и </w:t>
      </w:r>
      <w:r w:rsidRPr="000F2ABD">
        <w:rPr>
          <w:rFonts w:ascii="Times New Roman" w:hAnsi="Times New Roman" w:cs="Times New Roman"/>
          <w:sz w:val="26"/>
          <w:szCs w:val="26"/>
        </w:rPr>
        <w:t>определяет три призовых места</w:t>
      </w:r>
      <w:r w:rsidR="00A95B29">
        <w:rPr>
          <w:rFonts w:ascii="Times New Roman" w:hAnsi="Times New Roman" w:cs="Times New Roman"/>
          <w:sz w:val="26"/>
          <w:szCs w:val="26"/>
        </w:rPr>
        <w:t xml:space="preserve"> </w:t>
      </w:r>
      <w:r w:rsidR="00A95B29" w:rsidRPr="000F2ABD">
        <w:rPr>
          <w:rFonts w:ascii="Times New Roman" w:hAnsi="Times New Roman" w:cs="Times New Roman"/>
          <w:sz w:val="26"/>
          <w:szCs w:val="26"/>
        </w:rPr>
        <w:t>(</w:t>
      </w:r>
      <w:r w:rsidR="00A95B29" w:rsidRPr="000F2AB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95B29" w:rsidRPr="000F2ABD">
        <w:rPr>
          <w:rFonts w:ascii="Times New Roman" w:hAnsi="Times New Roman" w:cs="Times New Roman"/>
          <w:sz w:val="26"/>
          <w:szCs w:val="26"/>
        </w:rPr>
        <w:t>,</w:t>
      </w:r>
      <w:r w:rsidR="00CC14E1">
        <w:rPr>
          <w:rFonts w:ascii="Times New Roman" w:hAnsi="Times New Roman" w:cs="Times New Roman"/>
          <w:sz w:val="26"/>
          <w:szCs w:val="26"/>
        </w:rPr>
        <w:t xml:space="preserve"> </w:t>
      </w:r>
      <w:r w:rsidR="00A95B29" w:rsidRPr="000F2AB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A4D87">
        <w:rPr>
          <w:rFonts w:ascii="Times New Roman" w:hAnsi="Times New Roman" w:cs="Times New Roman"/>
          <w:sz w:val="26"/>
          <w:szCs w:val="26"/>
        </w:rPr>
        <w:t xml:space="preserve"> </w:t>
      </w:r>
      <w:r w:rsidR="00A95B29" w:rsidRPr="000F2ABD">
        <w:rPr>
          <w:rFonts w:ascii="Times New Roman" w:hAnsi="Times New Roman" w:cs="Times New Roman"/>
          <w:sz w:val="26"/>
          <w:szCs w:val="26"/>
        </w:rPr>
        <w:t xml:space="preserve">и </w:t>
      </w:r>
      <w:r w:rsidR="00A95B29" w:rsidRPr="000F2AB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95B29" w:rsidRPr="000F2AB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каждой из</w:t>
      </w:r>
      <w:r w:rsidR="00CB5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представленн</w:t>
      </w:r>
      <w:r w:rsidR="002A3D6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номинаци</w:t>
      </w:r>
      <w:r w:rsidR="002A3D6B">
        <w:rPr>
          <w:rFonts w:ascii="Times New Roman" w:hAnsi="Times New Roman" w:cs="Times New Roman"/>
          <w:sz w:val="26"/>
          <w:szCs w:val="26"/>
        </w:rPr>
        <w:t>й</w:t>
      </w:r>
      <w:r w:rsidR="00A95B29">
        <w:rPr>
          <w:rFonts w:ascii="Times New Roman" w:hAnsi="Times New Roman" w:cs="Times New Roman"/>
          <w:sz w:val="26"/>
          <w:szCs w:val="26"/>
        </w:rPr>
        <w:t>.</w:t>
      </w:r>
      <w:r w:rsidRPr="000F2A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43AAF3" w14:textId="342F60A2" w:rsidR="000F2ABD" w:rsidRPr="000F2ABD" w:rsidRDefault="000F2ABD" w:rsidP="00D0629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F2ABD">
        <w:rPr>
          <w:rFonts w:ascii="Times New Roman" w:hAnsi="Times New Roman" w:cs="Times New Roman"/>
          <w:sz w:val="26"/>
          <w:szCs w:val="26"/>
        </w:rPr>
        <w:t>Определение</w:t>
      </w:r>
      <w:r w:rsidR="00D0629E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="00CC14E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0F2ABD">
        <w:rPr>
          <w:rFonts w:ascii="Times New Roman" w:hAnsi="Times New Roman" w:cs="Times New Roman"/>
          <w:sz w:val="26"/>
          <w:szCs w:val="26"/>
        </w:rPr>
        <w:t xml:space="preserve"> проводится голосованием после предварительного обсуждения</w:t>
      </w:r>
      <w:r w:rsidR="0076147C">
        <w:rPr>
          <w:rFonts w:ascii="Times New Roman" w:hAnsi="Times New Roman" w:cs="Times New Roman"/>
          <w:sz w:val="26"/>
          <w:szCs w:val="26"/>
        </w:rPr>
        <w:t>.</w:t>
      </w:r>
    </w:p>
    <w:p w14:paraId="57023133" w14:textId="1DF0A100" w:rsidR="000F2ABD" w:rsidRPr="000F2ABD" w:rsidRDefault="000F2ABD" w:rsidP="009A715A">
      <w:pPr>
        <w:spacing w:line="36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0F2ABD">
        <w:rPr>
          <w:rFonts w:ascii="Times New Roman" w:hAnsi="Times New Roman" w:cs="Times New Roman"/>
          <w:sz w:val="26"/>
          <w:szCs w:val="26"/>
        </w:rPr>
        <w:t xml:space="preserve">     Результаты </w:t>
      </w:r>
      <w:r w:rsidR="0076147C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0F2ABD">
        <w:rPr>
          <w:rFonts w:ascii="Times New Roman" w:hAnsi="Times New Roman" w:cs="Times New Roman"/>
          <w:sz w:val="26"/>
          <w:szCs w:val="26"/>
        </w:rPr>
        <w:t>не обсуждаются и пересмотру не подлежат.</w:t>
      </w:r>
    </w:p>
    <w:p w14:paraId="4E538DD1" w14:textId="5E4D1219" w:rsidR="000F2ABD" w:rsidRDefault="000F2ABD" w:rsidP="00A95B29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F2ABD">
        <w:rPr>
          <w:rFonts w:ascii="Times New Roman" w:hAnsi="Times New Roman" w:cs="Times New Roman"/>
          <w:sz w:val="26"/>
          <w:szCs w:val="26"/>
        </w:rPr>
        <w:t xml:space="preserve">     По итогам конкурса победители</w:t>
      </w:r>
      <w:r w:rsidR="002A3D6B">
        <w:rPr>
          <w:rFonts w:ascii="Times New Roman" w:hAnsi="Times New Roman" w:cs="Times New Roman"/>
          <w:sz w:val="26"/>
          <w:szCs w:val="26"/>
        </w:rPr>
        <w:t xml:space="preserve"> и призеры</w:t>
      </w:r>
      <w:r w:rsidRPr="000F2ABD">
        <w:rPr>
          <w:rFonts w:ascii="Times New Roman" w:hAnsi="Times New Roman" w:cs="Times New Roman"/>
          <w:sz w:val="26"/>
          <w:szCs w:val="26"/>
        </w:rPr>
        <w:t xml:space="preserve"> награждаются</w:t>
      </w:r>
      <w:r w:rsidR="00A95B29">
        <w:rPr>
          <w:rFonts w:ascii="Times New Roman" w:hAnsi="Times New Roman" w:cs="Times New Roman"/>
          <w:sz w:val="26"/>
          <w:szCs w:val="26"/>
        </w:rPr>
        <w:t xml:space="preserve"> </w:t>
      </w:r>
      <w:r w:rsidRPr="000F2ABD">
        <w:rPr>
          <w:rFonts w:ascii="Times New Roman" w:hAnsi="Times New Roman" w:cs="Times New Roman"/>
          <w:sz w:val="26"/>
          <w:szCs w:val="26"/>
        </w:rPr>
        <w:t>дипломами от ФГБУ «Национальный парк «Марий Чодра».</w:t>
      </w:r>
    </w:p>
    <w:p w14:paraId="76A1D1BC" w14:textId="6DAA69D0" w:rsidR="000E0940" w:rsidRDefault="000E0940" w:rsidP="00271284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940">
        <w:rPr>
          <w:rFonts w:ascii="Times New Roman" w:hAnsi="Times New Roman" w:cs="Times New Roman"/>
          <w:b/>
          <w:sz w:val="26"/>
          <w:szCs w:val="26"/>
        </w:rPr>
        <w:t>Руководство конкурсом</w:t>
      </w:r>
    </w:p>
    <w:p w14:paraId="3DAA3365" w14:textId="6F9D352B" w:rsidR="00D41F13" w:rsidRDefault="00D41F13" w:rsidP="00C040B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41F13">
        <w:rPr>
          <w:rFonts w:ascii="Times New Roman" w:hAnsi="Times New Roman" w:cs="Times New Roman"/>
          <w:sz w:val="26"/>
          <w:szCs w:val="26"/>
        </w:rPr>
        <w:t>Общее руководство конкурсом осуществляется сотрудниками отдела экологического просвещения, туризма и рекреации ФГБУ «Национальный парк «Марий Чодра».</w:t>
      </w:r>
    </w:p>
    <w:p w14:paraId="6F3D26AF" w14:textId="63B213EC" w:rsidR="00D0629E" w:rsidRPr="00D0629E" w:rsidRDefault="00DA1C28" w:rsidP="00C040BB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14:paraId="36F595A9" w14:textId="3F91E19C" w:rsidR="00DA1C28" w:rsidRPr="0076147C" w:rsidRDefault="00DA1C28" w:rsidP="00C040B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47C">
        <w:rPr>
          <w:rFonts w:ascii="Times New Roman" w:hAnsi="Times New Roman" w:cs="Times New Roman"/>
          <w:bCs/>
          <w:sz w:val="26"/>
          <w:szCs w:val="26"/>
        </w:rPr>
        <w:t>Адрес:</w:t>
      </w:r>
      <w:r w:rsidRPr="007614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6147C">
        <w:rPr>
          <w:rFonts w:ascii="Times New Roman" w:hAnsi="Times New Roman" w:cs="Times New Roman"/>
          <w:bCs/>
          <w:sz w:val="26"/>
          <w:szCs w:val="26"/>
        </w:rPr>
        <w:t>425090, Республика Марий Эл, Звениговский район</w:t>
      </w:r>
      <w:r w:rsidR="00D0629E" w:rsidRPr="0076147C">
        <w:rPr>
          <w:rFonts w:ascii="Times New Roman" w:hAnsi="Times New Roman" w:cs="Times New Roman"/>
          <w:bCs/>
          <w:sz w:val="26"/>
          <w:szCs w:val="26"/>
        </w:rPr>
        <w:t>;</w:t>
      </w:r>
      <w:r w:rsidRPr="0076147C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76147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76147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0629E" w:rsidRPr="0076147C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Pr="0076147C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Pr="0076147C">
        <w:rPr>
          <w:rFonts w:ascii="Times New Roman" w:hAnsi="Times New Roman" w:cs="Times New Roman"/>
          <w:bCs/>
          <w:sz w:val="26"/>
          <w:szCs w:val="26"/>
        </w:rPr>
        <w:t>. Красногорский</w:t>
      </w:r>
      <w:r w:rsidR="002C500D" w:rsidRPr="0076147C">
        <w:rPr>
          <w:rFonts w:ascii="Times New Roman" w:hAnsi="Times New Roman" w:cs="Times New Roman"/>
          <w:bCs/>
          <w:sz w:val="26"/>
          <w:szCs w:val="26"/>
        </w:rPr>
        <w:t>;</w:t>
      </w:r>
      <w:r w:rsidRPr="0076147C">
        <w:rPr>
          <w:rFonts w:ascii="Times New Roman" w:hAnsi="Times New Roman" w:cs="Times New Roman"/>
          <w:bCs/>
          <w:sz w:val="26"/>
          <w:szCs w:val="26"/>
        </w:rPr>
        <w:t xml:space="preserve"> ул. Центральная, д.73.</w:t>
      </w:r>
    </w:p>
    <w:p w14:paraId="067B3B0E" w14:textId="2D3B6A9A" w:rsidR="00DA1C28" w:rsidRPr="0076147C" w:rsidRDefault="00DA1C28" w:rsidP="00C040B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6147C">
        <w:rPr>
          <w:rFonts w:ascii="Times New Roman" w:hAnsi="Times New Roman" w:cs="Times New Roman"/>
          <w:sz w:val="26"/>
          <w:szCs w:val="26"/>
        </w:rPr>
        <w:t>Телефон:</w:t>
      </w:r>
      <w:r w:rsidRPr="007614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147C">
        <w:rPr>
          <w:rFonts w:ascii="Times New Roman" w:hAnsi="Times New Roman" w:cs="Times New Roman"/>
          <w:sz w:val="26"/>
          <w:szCs w:val="26"/>
        </w:rPr>
        <w:t>8(83645) 6-94-02;</w:t>
      </w:r>
      <w:r w:rsidRPr="007614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500D" w:rsidRPr="0076147C">
        <w:rPr>
          <w:rFonts w:ascii="Times New Roman" w:hAnsi="Times New Roman" w:cs="Times New Roman"/>
          <w:b/>
          <w:sz w:val="26"/>
          <w:szCs w:val="26"/>
        </w:rPr>
        <w:t>(</w:t>
      </w:r>
      <w:r w:rsidR="002C500D" w:rsidRPr="0076147C">
        <w:rPr>
          <w:rFonts w:ascii="Times New Roman" w:hAnsi="Times New Roman" w:cs="Times New Roman"/>
          <w:sz w:val="26"/>
          <w:szCs w:val="26"/>
        </w:rPr>
        <w:t>отдел экологического просвещения, туризма и рекреации)</w:t>
      </w:r>
    </w:p>
    <w:p w14:paraId="40954694" w14:textId="14715373" w:rsidR="00DA1C28" w:rsidRPr="0076147C" w:rsidRDefault="00DA1C28" w:rsidP="00C040BB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147C">
        <w:rPr>
          <w:rFonts w:ascii="Times New Roman" w:hAnsi="Times New Roman" w:cs="Times New Roman"/>
          <w:sz w:val="26"/>
          <w:szCs w:val="26"/>
          <w:lang w:val="en-US"/>
        </w:rPr>
        <w:t>E-mail: info@mariy-chodra.ru</w:t>
      </w:r>
    </w:p>
    <w:p w14:paraId="39C161F9" w14:textId="0ACB6C20" w:rsidR="00DA1C28" w:rsidRPr="0076147C" w:rsidRDefault="00DA1C28" w:rsidP="00C040BB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6147C">
        <w:rPr>
          <w:rFonts w:ascii="Times New Roman" w:hAnsi="Times New Roman" w:cs="Times New Roman"/>
          <w:sz w:val="26"/>
          <w:szCs w:val="26"/>
        </w:rPr>
        <w:t>Сайт:</w:t>
      </w:r>
      <w:r w:rsidRPr="007614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147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76147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6147C">
        <w:rPr>
          <w:rFonts w:ascii="Times New Roman" w:hAnsi="Times New Roman" w:cs="Times New Roman"/>
          <w:sz w:val="26"/>
          <w:szCs w:val="26"/>
        </w:rPr>
        <w:t>марий-чодра.рф</w:t>
      </w:r>
      <w:bookmarkStart w:id="0" w:name="_GoBack"/>
      <w:bookmarkEnd w:id="0"/>
      <w:proofErr w:type="spellEnd"/>
    </w:p>
    <w:p w14:paraId="7483D57B" w14:textId="660B70A7" w:rsidR="00DA1C28" w:rsidRDefault="00383366" w:rsidP="00383366">
      <w:pPr>
        <w:tabs>
          <w:tab w:val="left" w:pos="619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6D89789" wp14:editId="17C0E826">
            <wp:simplePos x="0" y="0"/>
            <wp:positionH relativeFrom="column">
              <wp:posOffset>3587115</wp:posOffset>
            </wp:positionH>
            <wp:positionV relativeFrom="paragraph">
              <wp:posOffset>200660</wp:posOffset>
            </wp:positionV>
            <wp:extent cx="1122680" cy="450850"/>
            <wp:effectExtent l="0" t="0" r="127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57F68890" w14:textId="730383C0" w:rsidR="00DA1C28" w:rsidRPr="00F5543C" w:rsidRDefault="00F5543C" w:rsidP="0038336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5543C">
        <w:rPr>
          <w:rFonts w:ascii="Times New Roman" w:hAnsi="Times New Roman" w:cs="Times New Roman"/>
          <w:sz w:val="26"/>
          <w:szCs w:val="26"/>
        </w:rPr>
        <w:t xml:space="preserve">Начальник отдела экологического просвещения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833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3366">
        <w:rPr>
          <w:rFonts w:ascii="Times New Roman" w:hAnsi="Times New Roman" w:cs="Times New Roman"/>
          <w:sz w:val="26"/>
          <w:szCs w:val="26"/>
        </w:rPr>
        <w:t xml:space="preserve">     </w:t>
      </w:r>
      <w:r w:rsidRPr="00F5543C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F5543C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5543C">
        <w:rPr>
          <w:rFonts w:ascii="Times New Roman" w:hAnsi="Times New Roman" w:cs="Times New Roman"/>
          <w:sz w:val="26"/>
          <w:szCs w:val="26"/>
        </w:rPr>
        <w:t>шев</w:t>
      </w:r>
      <w:proofErr w:type="spellEnd"/>
    </w:p>
    <w:sectPr w:rsidR="00DA1C28" w:rsidRPr="00F5543C" w:rsidSect="00C040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0D71"/>
    <w:multiLevelType w:val="hybridMultilevel"/>
    <w:tmpl w:val="5F2820CC"/>
    <w:lvl w:ilvl="0" w:tplc="56767F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C54EF"/>
    <w:multiLevelType w:val="hybridMultilevel"/>
    <w:tmpl w:val="E77E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771D"/>
    <w:multiLevelType w:val="hybridMultilevel"/>
    <w:tmpl w:val="6548E1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C4094"/>
    <w:multiLevelType w:val="hybridMultilevel"/>
    <w:tmpl w:val="F0BC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89"/>
    <w:rsid w:val="00096749"/>
    <w:rsid w:val="000E0940"/>
    <w:rsid w:val="000F2ABD"/>
    <w:rsid w:val="001F4FEB"/>
    <w:rsid w:val="00271284"/>
    <w:rsid w:val="002A3D6B"/>
    <w:rsid w:val="002A4D87"/>
    <w:rsid w:val="002C500D"/>
    <w:rsid w:val="00310544"/>
    <w:rsid w:val="003655A8"/>
    <w:rsid w:val="00383366"/>
    <w:rsid w:val="003E043D"/>
    <w:rsid w:val="0042182A"/>
    <w:rsid w:val="005147CB"/>
    <w:rsid w:val="005A485B"/>
    <w:rsid w:val="00680731"/>
    <w:rsid w:val="006D454D"/>
    <w:rsid w:val="0076147C"/>
    <w:rsid w:val="00794909"/>
    <w:rsid w:val="0080504B"/>
    <w:rsid w:val="00870EDC"/>
    <w:rsid w:val="008F18B0"/>
    <w:rsid w:val="009675CD"/>
    <w:rsid w:val="009A715A"/>
    <w:rsid w:val="009D2685"/>
    <w:rsid w:val="00A376D8"/>
    <w:rsid w:val="00A95B29"/>
    <w:rsid w:val="00AA605D"/>
    <w:rsid w:val="00AD6589"/>
    <w:rsid w:val="00AF011E"/>
    <w:rsid w:val="00B14A8A"/>
    <w:rsid w:val="00B95ABE"/>
    <w:rsid w:val="00C040BB"/>
    <w:rsid w:val="00C34E61"/>
    <w:rsid w:val="00C96308"/>
    <w:rsid w:val="00CB5BFD"/>
    <w:rsid w:val="00CC14E1"/>
    <w:rsid w:val="00CE4A2E"/>
    <w:rsid w:val="00D0629E"/>
    <w:rsid w:val="00D41F13"/>
    <w:rsid w:val="00DA1C28"/>
    <w:rsid w:val="00E97A36"/>
    <w:rsid w:val="00EE53CB"/>
    <w:rsid w:val="00F337F0"/>
    <w:rsid w:val="00F44C21"/>
    <w:rsid w:val="00F5543C"/>
    <w:rsid w:val="00F9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FD4E"/>
  <w15:chartTrackingRefBased/>
  <w15:docId w15:val="{7C25221E-5DB4-4AAE-8AB1-E681B152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A1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12</cp:revision>
  <cp:lastPrinted>2020-11-18T05:58:00Z</cp:lastPrinted>
  <dcterms:created xsi:type="dcterms:W3CDTF">2020-11-10T08:11:00Z</dcterms:created>
  <dcterms:modified xsi:type="dcterms:W3CDTF">2020-11-18T05:58:00Z</dcterms:modified>
</cp:coreProperties>
</file>